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F24F" w14:textId="77777777" w:rsidR="000F09A4" w:rsidRDefault="000F09A4" w:rsidP="000F09A4">
      <w:r>
        <w:rPr>
          <w:rFonts w:hint="eastAsia"/>
        </w:rPr>
        <w:t>重介護医療ケア検討班</w:t>
      </w:r>
    </w:p>
    <w:p w14:paraId="175CA2F7" w14:textId="59D59578" w:rsidR="000F09A4" w:rsidRDefault="000F09A4" w:rsidP="000F09A4">
      <w:pPr>
        <w:ind w:firstLineChars="2300" w:firstLine="4830"/>
      </w:pPr>
      <w:r>
        <w:rPr>
          <w:rFonts w:hint="eastAsia"/>
        </w:rPr>
        <w:t>令和5年8月17日(木)</w:t>
      </w:r>
    </w:p>
    <w:p w14:paraId="7FE83EDB" w14:textId="7B83347D" w:rsidR="000F09A4" w:rsidRDefault="000F09A4" w:rsidP="000F09A4">
      <w:pPr>
        <w:ind w:firstLineChars="2300" w:firstLine="4830"/>
      </w:pPr>
      <w:r>
        <w:rPr>
          <w:rFonts w:hint="eastAsia"/>
        </w:rPr>
        <w:t>13：30～15：00</w:t>
      </w:r>
    </w:p>
    <w:p w14:paraId="1820FEBA" w14:textId="03C178EE" w:rsidR="000F09A4" w:rsidRDefault="000F09A4" w:rsidP="000F09A4">
      <w:pPr>
        <w:ind w:left="4200" w:firstLineChars="300" w:firstLine="630"/>
      </w:pPr>
      <w:r>
        <w:rPr>
          <w:rFonts w:hint="eastAsia"/>
        </w:rPr>
        <w:t>神照まちづくりセンター　会議室AB</w:t>
      </w:r>
    </w:p>
    <w:p w14:paraId="7791A691" w14:textId="77777777" w:rsidR="000F09A4" w:rsidRDefault="000F09A4"/>
    <w:p w14:paraId="08E13D1E" w14:textId="77777777" w:rsidR="000F09A4" w:rsidRDefault="000F09A4"/>
    <w:p w14:paraId="45A22CC9" w14:textId="1147AF87" w:rsidR="000F09A4" w:rsidRDefault="000F09A4">
      <w:r>
        <w:rPr>
          <w:rFonts w:hint="eastAsia"/>
        </w:rPr>
        <w:t>参加者：</w:t>
      </w:r>
    </w:p>
    <w:p w14:paraId="66DB4903" w14:textId="77777777" w:rsidR="000F09A4" w:rsidRDefault="000F09A4"/>
    <w:p w14:paraId="0BFE8858" w14:textId="77777777" w:rsidR="000F09A4" w:rsidRDefault="000F09A4"/>
    <w:p w14:paraId="19723AD6" w14:textId="77777777" w:rsidR="000F09A4" w:rsidRDefault="000F09A4"/>
    <w:p w14:paraId="38CA0678" w14:textId="56C81444" w:rsidR="000F09A4" w:rsidRDefault="000F09A4" w:rsidP="000F09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災害対策現地調査について</w:t>
      </w:r>
    </w:p>
    <w:p w14:paraId="44165E05" w14:textId="77777777" w:rsidR="000F09A4" w:rsidRDefault="000F09A4" w:rsidP="000F09A4"/>
    <w:p w14:paraId="3E5819F7" w14:textId="77777777" w:rsidR="000F09A4" w:rsidRDefault="000F09A4" w:rsidP="000F09A4"/>
    <w:p w14:paraId="08904286" w14:textId="77777777" w:rsidR="000F09A4" w:rsidRDefault="000F09A4" w:rsidP="000F09A4"/>
    <w:p w14:paraId="4E556B6C" w14:textId="77777777" w:rsidR="000F09A4" w:rsidRDefault="000F09A4" w:rsidP="000F09A4"/>
    <w:p w14:paraId="69FAD4F1" w14:textId="0551705D" w:rsidR="000F09A4" w:rsidRDefault="000F09A4" w:rsidP="000F09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実態調査について</w:t>
      </w:r>
    </w:p>
    <w:sectPr w:rsidR="000F09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E06D5"/>
    <w:multiLevelType w:val="hybridMultilevel"/>
    <w:tmpl w:val="E090A0A0"/>
    <w:lvl w:ilvl="0" w:tplc="DE004D4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015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A4"/>
    <w:rsid w:val="000F09A4"/>
    <w:rsid w:val="00A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EA9257"/>
  <w15:chartTrackingRefBased/>
  <w15:docId w15:val="{2EC815AF-B524-4BB5-9756-5D640694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9A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0F09A4"/>
  </w:style>
  <w:style w:type="character" w:customStyle="1" w:styleId="a5">
    <w:name w:val="日付 (文字)"/>
    <w:basedOn w:val="a0"/>
    <w:link w:val="a4"/>
    <w:uiPriority w:val="99"/>
    <w:semiHidden/>
    <w:rsid w:val="000F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えがお</dc:creator>
  <cp:keywords/>
  <dc:description/>
  <cp:lastModifiedBy>橋本 宏美</cp:lastModifiedBy>
  <cp:revision>2</cp:revision>
  <cp:lastPrinted>2023-08-16T23:26:00Z</cp:lastPrinted>
  <dcterms:created xsi:type="dcterms:W3CDTF">2023-08-16T23:47:00Z</dcterms:created>
  <dcterms:modified xsi:type="dcterms:W3CDTF">2023-08-16T23:47:00Z</dcterms:modified>
</cp:coreProperties>
</file>